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FF" w:rsidRDefault="00A25F56">
      <w:pPr>
        <w:pStyle w:val="Firstlineindent"/>
        <w:rPr>
          <w:sz w:val="24"/>
        </w:rPr>
      </w:pPr>
      <w:bookmarkStart w:id="0" w:name="_GoBack"/>
      <w:bookmarkEnd w:id="0"/>
      <w:r>
        <w:rPr>
          <w:sz w:val="24"/>
        </w:rPr>
        <w:t>Задания для дистанционного обучения 5д класса 23.01.2024</w:t>
      </w:r>
    </w:p>
    <w:p w:rsidR="003279FF" w:rsidRDefault="003279FF">
      <w:pPr>
        <w:pStyle w:val="Firstlineindent"/>
        <w:rPr>
          <w:sz w:val="24"/>
        </w:rPr>
      </w:pPr>
    </w:p>
    <w:tbl>
      <w:tblPr>
        <w:tblW w:w="102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2605"/>
        <w:gridCol w:w="6013"/>
      </w:tblGrid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Номер урока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Что изучить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Параграф 77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20-21 (учебник часть 2).</w:t>
            </w:r>
          </w:p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стр. 21 выучить правило, </w:t>
            </w:r>
            <w:r>
              <w:rPr>
                <w:sz w:val="24"/>
              </w:rPr>
              <w:t xml:space="preserve">письменно выполнить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</w:t>
            </w:r>
            <w:proofErr w:type="spellEnd"/>
            <w:r>
              <w:rPr>
                <w:sz w:val="24"/>
              </w:rPr>
              <w:t>. упр. 415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Учебник часть 2 рассказ И.А. Бунина «В  деревне», глава 2 и 3 стр. 7-11 прочитать.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Ответить письменно в тетради на вопросы на стр.79.</w:t>
            </w:r>
          </w:p>
          <w:p w:rsidR="003279FF" w:rsidRDefault="00A25F5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Посмотреть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/ф «12 подвигов Геракла»</w:t>
            </w:r>
          </w:p>
          <w:p w:rsidR="003279FF" w:rsidRDefault="003279FF">
            <w:pPr>
              <w:pStyle w:val="TableContents"/>
              <w:rPr>
                <w:sz w:val="24"/>
              </w:rPr>
            </w:pP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5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6013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Нарисовать в альбоме маску фараона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5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6013" w:type="dxa"/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Сделать зарядку, выполнить приседание 20 раз, отжаться по норме.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9FF" w:rsidRDefault="00A25F56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Письменно решить в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</w:t>
            </w:r>
            <w:proofErr w:type="spellEnd"/>
            <w:r>
              <w:rPr>
                <w:sz w:val="24"/>
              </w:rPr>
              <w:t>. номера 797б, 800, 803, 804</w:t>
            </w:r>
          </w:p>
        </w:tc>
      </w:tr>
      <w:tr w:rsidR="003279FF">
        <w:tblPrEx>
          <w:tblCellMar>
            <w:top w:w="0" w:type="dxa"/>
            <w:bottom w:w="0" w:type="dxa"/>
          </w:tblCellMar>
        </w:tblPrEx>
        <w:tc>
          <w:tcPr>
            <w:tcW w:w="1587" w:type="dxa"/>
          </w:tcPr>
          <w:p w:rsidR="003279FF" w:rsidRDefault="003279FF">
            <w:pPr>
              <w:pStyle w:val="TableContents"/>
              <w:rPr>
                <w:sz w:val="24"/>
              </w:rPr>
            </w:pPr>
          </w:p>
        </w:tc>
        <w:tc>
          <w:tcPr>
            <w:tcW w:w="2605" w:type="dxa"/>
          </w:tcPr>
          <w:p w:rsidR="003279FF" w:rsidRDefault="003279FF">
            <w:pPr>
              <w:pStyle w:val="TableContents"/>
              <w:rPr>
                <w:sz w:val="24"/>
              </w:rPr>
            </w:pPr>
          </w:p>
        </w:tc>
        <w:tc>
          <w:tcPr>
            <w:tcW w:w="6013" w:type="dxa"/>
          </w:tcPr>
          <w:p w:rsidR="003279FF" w:rsidRDefault="003279FF">
            <w:pPr>
              <w:pStyle w:val="TableContents"/>
              <w:rPr>
                <w:sz w:val="24"/>
              </w:rPr>
            </w:pPr>
          </w:p>
        </w:tc>
      </w:tr>
    </w:tbl>
    <w:p w:rsidR="003279FF" w:rsidRDefault="003279FF">
      <w:pPr>
        <w:pStyle w:val="Firstlineindent"/>
        <w:rPr>
          <w:sz w:val="24"/>
        </w:rPr>
      </w:pPr>
    </w:p>
    <w:sectPr w:rsidR="003279FF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56" w:rsidRDefault="00A25F56">
      <w:r>
        <w:separator/>
      </w:r>
    </w:p>
  </w:endnote>
  <w:endnote w:type="continuationSeparator" w:id="0">
    <w:p w:rsidR="00A25F56" w:rsidRDefault="00A2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CB" w:rsidRDefault="00A25F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56" w:rsidRDefault="00A25F56">
      <w:r>
        <w:rPr>
          <w:color w:val="000000"/>
        </w:rPr>
        <w:separator/>
      </w:r>
    </w:p>
  </w:footnote>
  <w:footnote w:type="continuationSeparator" w:id="0">
    <w:p w:rsidR="00A25F56" w:rsidRDefault="00A2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CB" w:rsidRDefault="00A25F56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8C"/>
    <w:multiLevelType w:val="multilevel"/>
    <w:tmpl w:val="79D21082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">
    <w:nsid w:val="0A5A4F2F"/>
    <w:multiLevelType w:val="multilevel"/>
    <w:tmpl w:val="1974FC2C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2">
    <w:nsid w:val="15DD6361"/>
    <w:multiLevelType w:val="multilevel"/>
    <w:tmpl w:val="87C62532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3">
    <w:nsid w:val="32787563"/>
    <w:multiLevelType w:val="multilevel"/>
    <w:tmpl w:val="741A948E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4">
    <w:nsid w:val="3C455E5F"/>
    <w:multiLevelType w:val="multilevel"/>
    <w:tmpl w:val="3DCE8FF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1C97E51"/>
    <w:multiLevelType w:val="multilevel"/>
    <w:tmpl w:val="54F6EA2A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42422B10"/>
    <w:multiLevelType w:val="multilevel"/>
    <w:tmpl w:val="6BAAD018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55DC127F"/>
    <w:multiLevelType w:val="multilevel"/>
    <w:tmpl w:val="8F44A62E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>
    <w:nsid w:val="5BF87103"/>
    <w:multiLevelType w:val="multilevel"/>
    <w:tmpl w:val="9AA8B4FA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9">
    <w:nsid w:val="6039435A"/>
    <w:multiLevelType w:val="multilevel"/>
    <w:tmpl w:val="119872F0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0">
    <w:nsid w:val="613A403A"/>
    <w:multiLevelType w:val="multilevel"/>
    <w:tmpl w:val="8A48867C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1">
    <w:nsid w:val="631A391B"/>
    <w:multiLevelType w:val="multilevel"/>
    <w:tmpl w:val="FE3AA6B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2">
    <w:nsid w:val="781C1EE5"/>
    <w:multiLevelType w:val="multilevel"/>
    <w:tmpl w:val="D46CD7CA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9FF"/>
    <w:rsid w:val="003279FF"/>
    <w:rsid w:val="00985673"/>
    <w:rsid w:val="00A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2024-01-11T08:43:00Z</dcterms:created>
  <dcterms:modified xsi:type="dcterms:W3CDTF">2024-01-24T06:30:00Z</dcterms:modified>
</cp:coreProperties>
</file>